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F3" w:rsidRDefault="007451F3" w:rsidP="008B0B74">
      <w:pPr>
        <w:jc w:val="center"/>
      </w:pPr>
      <w:r>
        <w:t xml:space="preserve">GRADE </w:t>
      </w:r>
      <w:proofErr w:type="gramStart"/>
      <w:r>
        <w:t>12 UNIVERSITY BIOLOGY</w:t>
      </w:r>
      <w:proofErr w:type="gramEnd"/>
      <w:r>
        <w:t xml:space="preserve">: </w:t>
      </w:r>
    </w:p>
    <w:p w:rsidR="00C8733E" w:rsidRPr="006242B5" w:rsidRDefault="007451F3" w:rsidP="008B0B74">
      <w:pPr>
        <w:jc w:val="center"/>
        <w:rPr>
          <w:b/>
        </w:rPr>
      </w:pPr>
      <w:r>
        <w:t xml:space="preserve">BIOCHEMISTRY </w:t>
      </w:r>
      <w:r w:rsidR="006B7418">
        <w:t xml:space="preserve">UNIT OVERVIEW </w:t>
      </w:r>
    </w:p>
    <w:p w:rsidR="009879F5" w:rsidRDefault="009879F5" w:rsidP="008B0B74">
      <w:pPr>
        <w:jc w:val="center"/>
      </w:pPr>
    </w:p>
    <w:tbl>
      <w:tblPr>
        <w:tblStyle w:val="TableGrid"/>
        <w:tblW w:w="0" w:type="auto"/>
        <w:tblLook w:val="04A0"/>
      </w:tblPr>
      <w:tblGrid>
        <w:gridCol w:w="817"/>
        <w:gridCol w:w="2552"/>
        <w:gridCol w:w="1443"/>
        <w:gridCol w:w="2994"/>
        <w:gridCol w:w="1770"/>
      </w:tblGrid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  <w:rPr>
                <w:b/>
              </w:rPr>
            </w:pPr>
            <w:r>
              <w:rPr>
                <w:b/>
              </w:rPr>
              <w:t>Hour</w:t>
            </w:r>
          </w:p>
        </w:tc>
        <w:tc>
          <w:tcPr>
            <w:tcW w:w="2552" w:type="dxa"/>
          </w:tcPr>
          <w:p w:rsidR="00CD61E9" w:rsidRPr="009879F5" w:rsidRDefault="00CD61E9" w:rsidP="008B0B74">
            <w:pPr>
              <w:jc w:val="center"/>
              <w:rPr>
                <w:b/>
              </w:rPr>
            </w:pPr>
            <w:r>
              <w:rPr>
                <w:b/>
              </w:rPr>
              <w:t>Lesson Title and Topic</w:t>
            </w:r>
          </w:p>
        </w:tc>
        <w:tc>
          <w:tcPr>
            <w:tcW w:w="1443" w:type="dxa"/>
          </w:tcPr>
          <w:p w:rsidR="00CD61E9" w:rsidRPr="009879F5" w:rsidRDefault="00CD61E9" w:rsidP="008B0B74">
            <w:pPr>
              <w:jc w:val="center"/>
              <w:rPr>
                <w:b/>
              </w:rPr>
            </w:pPr>
            <w:r w:rsidRPr="009879F5">
              <w:rPr>
                <w:b/>
              </w:rPr>
              <w:t>Expectation Codes</w:t>
            </w:r>
          </w:p>
        </w:tc>
        <w:tc>
          <w:tcPr>
            <w:tcW w:w="2994" w:type="dxa"/>
          </w:tcPr>
          <w:p w:rsidR="00CD61E9" w:rsidRPr="009879F5" w:rsidRDefault="00CD61E9" w:rsidP="008B0B74">
            <w:pPr>
              <w:jc w:val="center"/>
              <w:rPr>
                <w:b/>
              </w:rPr>
            </w:pPr>
            <w:r>
              <w:rPr>
                <w:b/>
              </w:rPr>
              <w:t>Learning Strategy and Assessment</w:t>
            </w:r>
          </w:p>
        </w:tc>
        <w:tc>
          <w:tcPr>
            <w:tcW w:w="1770" w:type="dxa"/>
          </w:tcPr>
          <w:p w:rsidR="00CD61E9" w:rsidRDefault="00CD61E9" w:rsidP="008B0B74">
            <w:pPr>
              <w:jc w:val="center"/>
            </w:pPr>
            <w:r>
              <w:rPr>
                <w:b/>
              </w:rPr>
              <w:t>Evaluation including criteria addressed from Achievement Chart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CD61E9" w:rsidRDefault="00C47CFD" w:rsidP="00996280">
            <w:pPr>
              <w:jc w:val="center"/>
            </w:pPr>
            <w:r>
              <w:t>Introduction</w:t>
            </w:r>
            <w:r w:rsidR="00BA19CB">
              <w:t xml:space="preserve"> </w:t>
            </w:r>
          </w:p>
        </w:tc>
        <w:tc>
          <w:tcPr>
            <w:tcW w:w="1443" w:type="dxa"/>
          </w:tcPr>
          <w:p w:rsidR="00CD61E9" w:rsidRDefault="00996280" w:rsidP="008B0B74">
            <w:pPr>
              <w:jc w:val="center"/>
            </w:pPr>
            <w:r>
              <w:t>NA</w:t>
            </w:r>
          </w:p>
        </w:tc>
        <w:tc>
          <w:tcPr>
            <w:tcW w:w="2994" w:type="dxa"/>
          </w:tcPr>
          <w:p w:rsidR="00CD61E9" w:rsidRDefault="00996280" w:rsidP="00B03D0A">
            <w:r>
              <w:t>Discuss definition of Biochemistry, what they know about biochemistry, and have students do diagnostic test. Watch video</w:t>
            </w:r>
            <w:r w:rsidR="00B03D0A">
              <w:t xml:space="preserve"> “Cellular Visions”</w:t>
            </w:r>
            <w:r>
              <w:t xml:space="preserve"> introducing biochemistry and cellular processes</w:t>
            </w:r>
            <w:r w:rsidR="006044A9">
              <w:t xml:space="preserve">: </w:t>
            </w:r>
            <w:hyperlink r:id="rId5" w:history="1">
              <w:r w:rsidR="002E7A64" w:rsidRPr="00BA1742">
                <w:rPr>
                  <w:rStyle w:val="Hyperlink"/>
                </w:rPr>
                <w:t>http://www.studiodaily.com/</w:t>
              </w:r>
            </w:hyperlink>
          </w:p>
        </w:tc>
        <w:tc>
          <w:tcPr>
            <w:tcW w:w="1770" w:type="dxa"/>
          </w:tcPr>
          <w:p w:rsidR="00CD61E9" w:rsidRDefault="009C7E54" w:rsidP="008B0B74">
            <w:pPr>
              <w:jc w:val="center"/>
            </w:pPr>
            <w:r>
              <w:t xml:space="preserve">Diagnostic: </w:t>
            </w:r>
            <w:r w:rsidR="00763565">
              <w:t xml:space="preserve">testing prior </w:t>
            </w:r>
            <w:r w:rsidR="00996280">
              <w:t>K/U</w:t>
            </w:r>
            <w:r w:rsidR="00763565">
              <w:t>.</w:t>
            </w:r>
          </w:p>
          <w:p w:rsidR="00763565" w:rsidRDefault="00763565" w:rsidP="008B0B74">
            <w:pPr>
              <w:jc w:val="center"/>
            </w:pPr>
            <w:r>
              <w:t>Marks not recorded.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CD61E9" w:rsidRDefault="00564189" w:rsidP="008B0B74">
            <w:pPr>
              <w:jc w:val="center"/>
            </w:pPr>
            <w:r>
              <w:t>Organelles and Cellular Processes</w:t>
            </w:r>
          </w:p>
        </w:tc>
        <w:tc>
          <w:tcPr>
            <w:tcW w:w="1443" w:type="dxa"/>
          </w:tcPr>
          <w:p w:rsidR="00CD61E9" w:rsidRDefault="008F4AE2" w:rsidP="002930D2">
            <w:pPr>
              <w:jc w:val="center"/>
            </w:pPr>
            <w:r>
              <w:t xml:space="preserve">B2.1, </w:t>
            </w:r>
            <w:r w:rsidR="002930D2">
              <w:t>B3.1</w:t>
            </w:r>
          </w:p>
        </w:tc>
        <w:tc>
          <w:tcPr>
            <w:tcW w:w="2994" w:type="dxa"/>
          </w:tcPr>
          <w:p w:rsidR="00CD61E9" w:rsidRDefault="004A1603" w:rsidP="006B7418">
            <w:pPr>
              <w:jc w:val="center"/>
            </w:pPr>
            <w:r>
              <w:t>Lecture via PowerPoint presentation and discussion</w:t>
            </w:r>
            <w:r w:rsidR="00AF52BA">
              <w:t>. Assign homework either from te</w:t>
            </w:r>
            <w:r w:rsidR="006B7418">
              <w:t>x</w:t>
            </w:r>
            <w:r w:rsidR="00AF52BA">
              <w:t>t or handouts.</w:t>
            </w:r>
            <w:r>
              <w:t xml:space="preserve"> </w:t>
            </w:r>
          </w:p>
        </w:tc>
        <w:tc>
          <w:tcPr>
            <w:tcW w:w="1770" w:type="dxa"/>
          </w:tcPr>
          <w:p w:rsidR="00CD61E9" w:rsidRDefault="004A1603" w:rsidP="008B0B74">
            <w:pPr>
              <w:jc w:val="center"/>
            </w:pPr>
            <w:r>
              <w:t>Asses</w:t>
            </w:r>
            <w:r w:rsidR="00543753">
              <w:t>s</w:t>
            </w:r>
            <w:r>
              <w:t xml:space="preserve"> students</w:t>
            </w:r>
            <w:r w:rsidR="00543753">
              <w:t>’</w:t>
            </w:r>
            <w:r>
              <w:t xml:space="preserve"> understanding based on </w:t>
            </w:r>
            <w:r w:rsidR="006242B5">
              <w:t>answers</w:t>
            </w:r>
            <w:r>
              <w:t xml:space="preserve"> provided orally in class. </w:t>
            </w:r>
            <w:r w:rsidR="006B7418">
              <w:t xml:space="preserve"> Marks not recorded. </w:t>
            </w:r>
            <w:r w:rsidR="00BA19CB">
              <w:t>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CD61E9" w:rsidRDefault="00564189" w:rsidP="008B0B74">
            <w:pPr>
              <w:jc w:val="center"/>
            </w:pPr>
            <w:r>
              <w:t>Organelles and Cellular Processes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2930D2">
              <w:t>B3.1</w:t>
            </w:r>
          </w:p>
        </w:tc>
        <w:tc>
          <w:tcPr>
            <w:tcW w:w="2994" w:type="dxa"/>
          </w:tcPr>
          <w:p w:rsidR="00CD61E9" w:rsidRDefault="00FB7312" w:rsidP="00113B58">
            <w:pPr>
              <w:jc w:val="center"/>
            </w:pPr>
            <w:r>
              <w:t xml:space="preserve">Gizmos Lab: Explore the Cell Structure Gizmo at </w:t>
            </w:r>
            <w:hyperlink r:id="rId6" w:history="1">
              <w:r w:rsidRPr="00BA1742">
                <w:rPr>
                  <w:rStyle w:val="Hyperlink"/>
                </w:rPr>
                <w:t>www.explorelearning.com</w:t>
              </w:r>
            </w:hyperlink>
            <w:r w:rsidR="00113B58">
              <w:t>. Students complete the student exploration sheet</w:t>
            </w:r>
            <w:r w:rsidR="006B7418">
              <w:t>s</w:t>
            </w:r>
            <w:r w:rsidR="00113B58">
              <w:t>.</w:t>
            </w:r>
          </w:p>
          <w:p w:rsidR="004A1603" w:rsidRDefault="004A1603" w:rsidP="00113B58">
            <w:pPr>
              <w:jc w:val="center"/>
            </w:pPr>
            <w:r>
              <w:t>Book computer lab.</w:t>
            </w:r>
          </w:p>
        </w:tc>
        <w:tc>
          <w:tcPr>
            <w:tcW w:w="1770" w:type="dxa"/>
          </w:tcPr>
          <w:p w:rsidR="00CD61E9" w:rsidRDefault="00113B58" w:rsidP="008B0B74">
            <w:pPr>
              <w:jc w:val="center"/>
            </w:pPr>
            <w:r>
              <w:t>Student explor</w:t>
            </w:r>
            <w:r w:rsidR="00632498">
              <w:t>ation sheet</w:t>
            </w:r>
            <w:r w:rsidR="006B7418">
              <w:t>s</w:t>
            </w:r>
            <w:r w:rsidR="00632498">
              <w:t xml:space="preserve"> handed in at end of period and marked</w:t>
            </w:r>
            <w:r>
              <w:t xml:space="preserve"> </w:t>
            </w:r>
            <w:r w:rsidR="00BA19CB">
              <w:t>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CD61E9" w:rsidRDefault="00564189" w:rsidP="008B0B74">
            <w:pPr>
              <w:jc w:val="center"/>
            </w:pPr>
            <w:r>
              <w:t>Structure and Function of Biochemical Compounds</w:t>
            </w:r>
            <w:r w:rsidR="00A06CA3">
              <w:t>: Carbohydrates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26D10">
              <w:t>B3.2</w:t>
            </w:r>
          </w:p>
        </w:tc>
        <w:tc>
          <w:tcPr>
            <w:tcW w:w="2994" w:type="dxa"/>
          </w:tcPr>
          <w:p w:rsidR="00CD61E9" w:rsidRDefault="007D5EC7" w:rsidP="008B0B74">
            <w:pPr>
              <w:jc w:val="center"/>
            </w:pPr>
            <w:r>
              <w:t>Lecture via PowerPoint presentation and discussion</w:t>
            </w:r>
            <w:r w:rsidR="00AF52BA">
              <w:t>. Assign homework either from text or handouts.</w:t>
            </w:r>
          </w:p>
          <w:p w:rsidR="003465C6" w:rsidRDefault="003465C6" w:rsidP="008B0B74">
            <w:pPr>
              <w:jc w:val="center"/>
            </w:pPr>
            <w:r>
              <w:t>Take up any homework, along with quick quiz review.</w:t>
            </w:r>
          </w:p>
        </w:tc>
        <w:tc>
          <w:tcPr>
            <w:tcW w:w="1770" w:type="dxa"/>
          </w:tcPr>
          <w:p w:rsidR="00CD61E9" w:rsidRDefault="00AF52BA" w:rsidP="008B0B74">
            <w:pPr>
              <w:jc w:val="center"/>
            </w:pPr>
            <w:r>
              <w:t>Assess students’ understanding based on answers provided orally in class</w:t>
            </w:r>
            <w:r w:rsidR="006B7418">
              <w:t xml:space="preserve"> marks not recorded</w:t>
            </w:r>
            <w:r>
              <w:t>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CD61E9" w:rsidRDefault="002930D2" w:rsidP="008B0B74">
            <w:pPr>
              <w:jc w:val="center"/>
            </w:pPr>
            <w:r>
              <w:t>Quiz</w:t>
            </w:r>
            <w:r w:rsidR="00912C7B">
              <w:t xml:space="preserve"> 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>B2.1, B3.1</w:t>
            </w:r>
          </w:p>
        </w:tc>
        <w:tc>
          <w:tcPr>
            <w:tcW w:w="2994" w:type="dxa"/>
          </w:tcPr>
          <w:p w:rsidR="00CD61E9" w:rsidRDefault="00191D69" w:rsidP="00191D69">
            <w:pPr>
              <w:jc w:val="center"/>
            </w:pPr>
            <w:r>
              <w:t>Write quiz; question and answer/work period</w:t>
            </w:r>
          </w:p>
        </w:tc>
        <w:tc>
          <w:tcPr>
            <w:tcW w:w="1770" w:type="dxa"/>
          </w:tcPr>
          <w:p w:rsidR="00CD61E9" w:rsidRDefault="00070737" w:rsidP="008B0B74">
            <w:pPr>
              <w:jc w:val="center"/>
            </w:pPr>
            <w:r>
              <w:t>K/U</w:t>
            </w:r>
            <w:r w:rsidR="00543753">
              <w:t>, T</w:t>
            </w:r>
            <w:r w:rsidR="003465C6">
              <w:t xml:space="preserve"> Marks recorded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CD61E9" w:rsidRDefault="00564189" w:rsidP="008B0B74">
            <w:pPr>
              <w:jc w:val="center"/>
            </w:pPr>
            <w:r>
              <w:t xml:space="preserve">Structure and Function </w:t>
            </w:r>
            <w:r>
              <w:lastRenderedPageBreak/>
              <w:t>of Biochemical Compounds</w:t>
            </w:r>
            <w:r w:rsidR="00A06CA3">
              <w:t>: Lipids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lastRenderedPageBreak/>
              <w:t>B2.1,</w:t>
            </w:r>
            <w:r w:rsidR="00E26D10">
              <w:t>B3.2</w:t>
            </w:r>
          </w:p>
        </w:tc>
        <w:tc>
          <w:tcPr>
            <w:tcW w:w="2994" w:type="dxa"/>
          </w:tcPr>
          <w:p w:rsidR="00CD61E9" w:rsidRDefault="007D5EC7" w:rsidP="008B0B74">
            <w:pPr>
              <w:jc w:val="center"/>
            </w:pPr>
            <w:r>
              <w:t xml:space="preserve">Lecture via PowerPoint </w:t>
            </w:r>
            <w:r>
              <w:lastRenderedPageBreak/>
              <w:t>presentation and discussion</w:t>
            </w:r>
            <w:r w:rsidR="00AF52BA">
              <w:t xml:space="preserve">. Assign homework either from text or handouts. </w:t>
            </w:r>
          </w:p>
        </w:tc>
        <w:tc>
          <w:tcPr>
            <w:tcW w:w="1770" w:type="dxa"/>
          </w:tcPr>
          <w:p w:rsidR="00CD61E9" w:rsidRDefault="003465C6" w:rsidP="008B0B74">
            <w:pPr>
              <w:jc w:val="center"/>
            </w:pPr>
            <w:r>
              <w:lastRenderedPageBreak/>
              <w:t xml:space="preserve">Assess </w:t>
            </w:r>
            <w:r>
              <w:lastRenderedPageBreak/>
              <w:t>students’ understanding based on answers provided orally 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lastRenderedPageBreak/>
              <w:t>7</w:t>
            </w:r>
          </w:p>
        </w:tc>
        <w:tc>
          <w:tcPr>
            <w:tcW w:w="2552" w:type="dxa"/>
          </w:tcPr>
          <w:p w:rsidR="00CD61E9" w:rsidRDefault="00564189" w:rsidP="008B0B74">
            <w:pPr>
              <w:jc w:val="center"/>
            </w:pPr>
            <w:r>
              <w:t>Structure and Function of Biochemical Compounds</w:t>
            </w:r>
            <w:r w:rsidR="00A06CA3">
              <w:t>: Proteins</w:t>
            </w:r>
            <w:r w:rsidR="000E444C">
              <w:t xml:space="preserve"> and Nucleic Acids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7978BF">
              <w:t xml:space="preserve">B 2.3, </w:t>
            </w:r>
            <w:r w:rsidR="00E26D10">
              <w:t>B3.</w:t>
            </w:r>
            <w:r w:rsidR="006004F7">
              <w:t>2</w:t>
            </w:r>
          </w:p>
        </w:tc>
        <w:tc>
          <w:tcPr>
            <w:tcW w:w="2994" w:type="dxa"/>
          </w:tcPr>
          <w:p w:rsidR="00CD61E9" w:rsidRDefault="007D5EC7" w:rsidP="00AF0DF3">
            <w:pPr>
              <w:jc w:val="center"/>
            </w:pPr>
            <w:r>
              <w:t>Lecture via PowerPoint presentation and discussion</w:t>
            </w:r>
            <w:r w:rsidR="00AF52BA">
              <w:t xml:space="preserve">. Introduce assignment: </w:t>
            </w:r>
            <w:r w:rsidR="00AF0DF3">
              <w:t>Students will work in pairs. They must pick a biochemical compound and create a scientifically accurate 3D representation (Ex.  The nucleic acid, DNA; the lipid, cholesterol), with a brief paragraph about the molecule.</w:t>
            </w:r>
          </w:p>
        </w:tc>
        <w:tc>
          <w:tcPr>
            <w:tcW w:w="1770" w:type="dxa"/>
          </w:tcPr>
          <w:p w:rsidR="00CD61E9" w:rsidRDefault="00AF0DF3" w:rsidP="00EF3166">
            <w:pPr>
              <w:spacing w:before="240"/>
              <w:jc w:val="center"/>
            </w:pPr>
            <w:r>
              <w:t xml:space="preserve">Assignment (3D Model) to be handed in within a </w:t>
            </w:r>
            <w:r w:rsidR="00EF3166">
              <w:t xml:space="preserve">1.5 </w:t>
            </w:r>
            <w:r>
              <w:t>week</w:t>
            </w:r>
            <w:r w:rsidR="00EF3166">
              <w:t>s (say class 18</w:t>
            </w:r>
            <w:r>
              <w:t xml:space="preserve">). Marked for  C and A. 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CD61E9" w:rsidRDefault="001A74D1" w:rsidP="008B0B74">
            <w:pPr>
              <w:jc w:val="center"/>
            </w:pPr>
            <w:r>
              <w:t>Common Functional Groups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26D10">
              <w:t>B3.</w:t>
            </w:r>
            <w:r w:rsidR="006004F7">
              <w:t>3</w:t>
            </w:r>
          </w:p>
        </w:tc>
        <w:tc>
          <w:tcPr>
            <w:tcW w:w="2994" w:type="dxa"/>
          </w:tcPr>
          <w:p w:rsidR="00CD61E9" w:rsidRDefault="003465C6" w:rsidP="008B0B74">
            <w:pPr>
              <w:jc w:val="center"/>
            </w:pPr>
            <w:r>
              <w:t>Lecture via PowerPoint presentation and discussion. Assign homework either from text or handouts.</w:t>
            </w:r>
          </w:p>
        </w:tc>
        <w:tc>
          <w:tcPr>
            <w:tcW w:w="1770" w:type="dxa"/>
          </w:tcPr>
          <w:p w:rsidR="00CD61E9" w:rsidRDefault="003465C6" w:rsidP="008B0B74">
            <w:pPr>
              <w:jc w:val="center"/>
            </w:pPr>
            <w:r>
              <w:t>Assess students’ understanding based on answers provided orally 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9</w:t>
            </w:r>
          </w:p>
        </w:tc>
        <w:tc>
          <w:tcPr>
            <w:tcW w:w="2552" w:type="dxa"/>
          </w:tcPr>
          <w:p w:rsidR="00CD61E9" w:rsidRDefault="001A74D1" w:rsidP="008B0B74">
            <w:pPr>
              <w:jc w:val="center"/>
            </w:pPr>
            <w:r>
              <w:t>Common Functional Groups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26D10">
              <w:t>B3.</w:t>
            </w:r>
            <w:r w:rsidR="006004F7">
              <w:t>3</w:t>
            </w:r>
          </w:p>
        </w:tc>
        <w:tc>
          <w:tcPr>
            <w:tcW w:w="2994" w:type="dxa"/>
          </w:tcPr>
          <w:p w:rsidR="00CD61E9" w:rsidRDefault="003465C6" w:rsidP="008B0B74">
            <w:pPr>
              <w:jc w:val="center"/>
            </w:pPr>
            <w:r>
              <w:t>Lecture via PowerPoint presentation and discussion. Assign homework either from text or handouts.</w:t>
            </w:r>
            <w:r w:rsidR="00A35F1C">
              <w:t xml:space="preserve"> Take up any homework, along with quick quiz review.</w:t>
            </w:r>
          </w:p>
        </w:tc>
        <w:tc>
          <w:tcPr>
            <w:tcW w:w="1770" w:type="dxa"/>
          </w:tcPr>
          <w:p w:rsidR="00CD61E9" w:rsidRDefault="003465C6" w:rsidP="008B0B74">
            <w:pPr>
              <w:jc w:val="center"/>
            </w:pPr>
            <w:r>
              <w:t>Assess students’ understanding based on answers provided orally 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10</w:t>
            </w:r>
          </w:p>
        </w:tc>
        <w:tc>
          <w:tcPr>
            <w:tcW w:w="2552" w:type="dxa"/>
          </w:tcPr>
          <w:p w:rsidR="00CD61E9" w:rsidRDefault="002930D2" w:rsidP="008B0B74">
            <w:pPr>
              <w:jc w:val="center"/>
            </w:pPr>
            <w:r>
              <w:t>Quiz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>B2.1, B3.2, B3.3</w:t>
            </w:r>
          </w:p>
        </w:tc>
        <w:tc>
          <w:tcPr>
            <w:tcW w:w="2994" w:type="dxa"/>
          </w:tcPr>
          <w:p w:rsidR="00CD61E9" w:rsidRDefault="00191D69" w:rsidP="008B0B74">
            <w:pPr>
              <w:jc w:val="center"/>
            </w:pPr>
            <w:r>
              <w:t>Write quiz; question and answer/work period</w:t>
            </w:r>
          </w:p>
        </w:tc>
        <w:tc>
          <w:tcPr>
            <w:tcW w:w="1770" w:type="dxa"/>
          </w:tcPr>
          <w:p w:rsidR="00CD61E9" w:rsidRDefault="00070737" w:rsidP="008B0B74">
            <w:pPr>
              <w:jc w:val="center"/>
            </w:pPr>
            <w:r>
              <w:t>K/U</w:t>
            </w:r>
            <w:r w:rsidR="00543753">
              <w:t>, T</w:t>
            </w:r>
            <w:r w:rsidR="00E343E5">
              <w:t xml:space="preserve"> marks recorded.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11</w:t>
            </w:r>
          </w:p>
        </w:tc>
        <w:tc>
          <w:tcPr>
            <w:tcW w:w="2552" w:type="dxa"/>
          </w:tcPr>
          <w:p w:rsidR="00CD61E9" w:rsidRDefault="002E7A64" w:rsidP="008B0B74">
            <w:pPr>
              <w:jc w:val="center"/>
            </w:pPr>
            <w:r>
              <w:t>Enzymes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26D10">
              <w:t>B3.</w:t>
            </w:r>
            <w:r w:rsidR="006004F7">
              <w:t>4</w:t>
            </w:r>
          </w:p>
        </w:tc>
        <w:tc>
          <w:tcPr>
            <w:tcW w:w="2994" w:type="dxa"/>
          </w:tcPr>
          <w:p w:rsidR="00CD61E9" w:rsidRDefault="003465C6" w:rsidP="008B0B74">
            <w:pPr>
              <w:jc w:val="center"/>
            </w:pPr>
            <w:r>
              <w:t>Lecture via PowerPoint presentation and discussion. Assign homework either from text or handouts.</w:t>
            </w:r>
            <w:r w:rsidR="00A35F1C">
              <w:t xml:space="preserve"> </w:t>
            </w:r>
          </w:p>
        </w:tc>
        <w:tc>
          <w:tcPr>
            <w:tcW w:w="1770" w:type="dxa"/>
          </w:tcPr>
          <w:p w:rsidR="00CD61E9" w:rsidRDefault="003465C6" w:rsidP="008B0B74">
            <w:pPr>
              <w:jc w:val="center"/>
            </w:pPr>
            <w:r>
              <w:t xml:space="preserve">Assess students’ understanding based on answers provided orally </w:t>
            </w:r>
            <w:r>
              <w:lastRenderedPageBreak/>
              <w:t>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lastRenderedPageBreak/>
              <w:t>12</w:t>
            </w:r>
          </w:p>
        </w:tc>
        <w:tc>
          <w:tcPr>
            <w:tcW w:w="2552" w:type="dxa"/>
          </w:tcPr>
          <w:p w:rsidR="00CD61E9" w:rsidRDefault="002E7A64" w:rsidP="008B0B74">
            <w:pPr>
              <w:jc w:val="center"/>
            </w:pPr>
            <w:r>
              <w:t>Enzymes</w:t>
            </w:r>
            <w:r w:rsidR="001973D8">
              <w:t>: Lab</w:t>
            </w:r>
          </w:p>
        </w:tc>
        <w:tc>
          <w:tcPr>
            <w:tcW w:w="1443" w:type="dxa"/>
          </w:tcPr>
          <w:p w:rsidR="00CD61E9" w:rsidRDefault="00F23FD9" w:rsidP="008B0B74">
            <w:pPr>
              <w:jc w:val="center"/>
            </w:pPr>
            <w:r>
              <w:t xml:space="preserve">B1.1, </w:t>
            </w:r>
            <w:r w:rsidR="008F4AE2">
              <w:t xml:space="preserve">B2.1, </w:t>
            </w:r>
            <w:r w:rsidR="001973D8">
              <w:t xml:space="preserve">B2.5, </w:t>
            </w:r>
            <w:r w:rsidR="00E26D10">
              <w:t>B3.</w:t>
            </w:r>
            <w:r w:rsidR="006004F7">
              <w:t>4</w:t>
            </w:r>
          </w:p>
        </w:tc>
        <w:tc>
          <w:tcPr>
            <w:tcW w:w="2994" w:type="dxa"/>
          </w:tcPr>
          <w:p w:rsidR="00CD61E9" w:rsidRDefault="00484155" w:rsidP="00122FBF">
            <w:pPr>
              <w:jc w:val="center"/>
            </w:pPr>
            <w:r>
              <w:t xml:space="preserve">Lab on Enzyme Kinetics (i.e. factors that affect enzyme activity). Students must complete proper lab write-up, including a discussion on technological applications of biochemistry in the food and </w:t>
            </w:r>
            <w:r w:rsidR="00122FBF">
              <w:t xml:space="preserve">pharmaceutical </w:t>
            </w:r>
            <w:r>
              <w:t>industr</w:t>
            </w:r>
            <w:r w:rsidR="00122FBF">
              <w:t>ies.</w:t>
            </w:r>
          </w:p>
        </w:tc>
        <w:tc>
          <w:tcPr>
            <w:tcW w:w="1770" w:type="dxa"/>
          </w:tcPr>
          <w:p w:rsidR="00CD61E9" w:rsidRDefault="000D4AF3" w:rsidP="008B0B74">
            <w:pPr>
              <w:jc w:val="center"/>
            </w:pPr>
            <w:r>
              <w:t>Lab to be handed</w:t>
            </w:r>
            <w:r w:rsidR="00EF3166">
              <w:t xml:space="preserve"> </w:t>
            </w:r>
            <w:r>
              <w:t xml:space="preserve">in during class 16. Marked for </w:t>
            </w:r>
            <w:r w:rsidR="009743E1">
              <w:t>T, C, and A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13</w:t>
            </w:r>
          </w:p>
        </w:tc>
        <w:tc>
          <w:tcPr>
            <w:tcW w:w="2552" w:type="dxa"/>
          </w:tcPr>
          <w:p w:rsidR="00CD61E9" w:rsidRDefault="00E1651E" w:rsidP="008B0B74">
            <w:pPr>
              <w:jc w:val="center"/>
            </w:pPr>
            <w:r>
              <w:t>Biochemical Reactions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26D10">
              <w:t>B3.</w:t>
            </w:r>
            <w:r w:rsidR="006004F7">
              <w:t>5</w:t>
            </w:r>
          </w:p>
        </w:tc>
        <w:tc>
          <w:tcPr>
            <w:tcW w:w="2994" w:type="dxa"/>
          </w:tcPr>
          <w:p w:rsidR="00CD61E9" w:rsidRDefault="003465C6" w:rsidP="008B0B74">
            <w:pPr>
              <w:jc w:val="center"/>
            </w:pPr>
            <w:r>
              <w:t>Lecture via PowerPoint presentation and discussion. Assign homework either from text or handouts.</w:t>
            </w:r>
          </w:p>
        </w:tc>
        <w:tc>
          <w:tcPr>
            <w:tcW w:w="1770" w:type="dxa"/>
          </w:tcPr>
          <w:p w:rsidR="00CD61E9" w:rsidRDefault="003465C6" w:rsidP="008B0B74">
            <w:pPr>
              <w:jc w:val="center"/>
            </w:pPr>
            <w:r>
              <w:t>Assess students’ understanding based on answers provided orally 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14</w:t>
            </w:r>
          </w:p>
        </w:tc>
        <w:tc>
          <w:tcPr>
            <w:tcW w:w="2552" w:type="dxa"/>
          </w:tcPr>
          <w:p w:rsidR="00CD61E9" w:rsidRDefault="00E1651E" w:rsidP="008B0B74">
            <w:pPr>
              <w:jc w:val="center"/>
            </w:pPr>
            <w:r>
              <w:t>Biochemical Reactions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26D10">
              <w:t>B3.</w:t>
            </w:r>
            <w:r w:rsidR="006004F7">
              <w:t>5</w:t>
            </w:r>
          </w:p>
        </w:tc>
        <w:tc>
          <w:tcPr>
            <w:tcW w:w="2994" w:type="dxa"/>
          </w:tcPr>
          <w:p w:rsidR="00CD61E9" w:rsidRDefault="003465C6" w:rsidP="008B0B74">
            <w:pPr>
              <w:jc w:val="center"/>
            </w:pPr>
            <w:r>
              <w:t>Lecture via PowerPoint presentation and discussion. Assign homework either from text or handouts.</w:t>
            </w:r>
            <w:r w:rsidR="00A35F1C">
              <w:t xml:space="preserve"> Take up any homework, along with quick quiz review.</w:t>
            </w:r>
          </w:p>
        </w:tc>
        <w:tc>
          <w:tcPr>
            <w:tcW w:w="1770" w:type="dxa"/>
          </w:tcPr>
          <w:p w:rsidR="00CD61E9" w:rsidRDefault="003465C6" w:rsidP="008B0B74">
            <w:pPr>
              <w:jc w:val="center"/>
            </w:pPr>
            <w:r>
              <w:t>Assess students’ understanding based on answers provided orally 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15</w:t>
            </w:r>
          </w:p>
        </w:tc>
        <w:tc>
          <w:tcPr>
            <w:tcW w:w="2552" w:type="dxa"/>
          </w:tcPr>
          <w:p w:rsidR="00CD61E9" w:rsidRDefault="002930D2" w:rsidP="008B0B74">
            <w:pPr>
              <w:jc w:val="center"/>
            </w:pPr>
            <w:r>
              <w:t>Quiz</w:t>
            </w:r>
          </w:p>
        </w:tc>
        <w:tc>
          <w:tcPr>
            <w:tcW w:w="1443" w:type="dxa"/>
          </w:tcPr>
          <w:p w:rsidR="00CD61E9" w:rsidRDefault="006846D1" w:rsidP="008B0B74">
            <w:pPr>
              <w:jc w:val="center"/>
            </w:pPr>
            <w:r>
              <w:t>B2.1, B3.4, B3.5</w:t>
            </w:r>
          </w:p>
        </w:tc>
        <w:tc>
          <w:tcPr>
            <w:tcW w:w="2994" w:type="dxa"/>
          </w:tcPr>
          <w:p w:rsidR="00CD61E9" w:rsidRDefault="00191D69" w:rsidP="00191D69">
            <w:pPr>
              <w:jc w:val="center"/>
            </w:pPr>
            <w:r>
              <w:t>Write quiz</w:t>
            </w:r>
            <w:r w:rsidR="00E343E5">
              <w:t>; questions and answer/</w:t>
            </w:r>
            <w:r>
              <w:t>work period</w:t>
            </w:r>
          </w:p>
        </w:tc>
        <w:tc>
          <w:tcPr>
            <w:tcW w:w="1770" w:type="dxa"/>
          </w:tcPr>
          <w:p w:rsidR="00CD61E9" w:rsidRDefault="00070737" w:rsidP="008B0B74">
            <w:pPr>
              <w:jc w:val="center"/>
            </w:pPr>
            <w:r>
              <w:t>K/U</w:t>
            </w:r>
            <w:r w:rsidR="00543753">
              <w:t>, T</w:t>
            </w:r>
            <w:r w:rsidR="00E343E5">
              <w:t xml:space="preserve"> Marks recorded.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16</w:t>
            </w:r>
          </w:p>
        </w:tc>
        <w:tc>
          <w:tcPr>
            <w:tcW w:w="2552" w:type="dxa"/>
          </w:tcPr>
          <w:p w:rsidR="00CD61E9" w:rsidRDefault="00E1651E" w:rsidP="008B0B74">
            <w:pPr>
              <w:jc w:val="center"/>
            </w:pPr>
            <w:r>
              <w:t>Cell Membrane, Fluid Mosaic Model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 </w:t>
            </w:r>
            <w:r w:rsidR="00D42674">
              <w:t>B3.6</w:t>
            </w:r>
          </w:p>
        </w:tc>
        <w:tc>
          <w:tcPr>
            <w:tcW w:w="2994" w:type="dxa"/>
          </w:tcPr>
          <w:p w:rsidR="00CD61E9" w:rsidRDefault="00E343E5" w:rsidP="008B0B74">
            <w:pPr>
              <w:jc w:val="center"/>
            </w:pPr>
            <w:r>
              <w:t>Lecture via PowerPoint presentation and discussion. Assign homework either from text or handouts.</w:t>
            </w:r>
          </w:p>
        </w:tc>
        <w:tc>
          <w:tcPr>
            <w:tcW w:w="1770" w:type="dxa"/>
          </w:tcPr>
          <w:p w:rsidR="00CD61E9" w:rsidRDefault="00E343E5" w:rsidP="008B0B74">
            <w:pPr>
              <w:jc w:val="center"/>
            </w:pPr>
            <w:r>
              <w:t>Assess students’ understanding based on answers provided orally in class.  Marks not recorded. K/U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17</w:t>
            </w:r>
          </w:p>
        </w:tc>
        <w:tc>
          <w:tcPr>
            <w:tcW w:w="2552" w:type="dxa"/>
          </w:tcPr>
          <w:p w:rsidR="00CD61E9" w:rsidRDefault="00E1651E" w:rsidP="008B0B74">
            <w:pPr>
              <w:jc w:val="center"/>
            </w:pPr>
            <w:r>
              <w:t>Cell Membrane, Fluid Mosaic Model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 xml:space="preserve">B2.1, </w:t>
            </w:r>
            <w:r w:rsidR="00E1651E">
              <w:t xml:space="preserve">B2.2, </w:t>
            </w:r>
            <w:r w:rsidR="00D42674">
              <w:t>B3.6</w:t>
            </w:r>
          </w:p>
        </w:tc>
        <w:tc>
          <w:tcPr>
            <w:tcW w:w="2994" w:type="dxa"/>
          </w:tcPr>
          <w:p w:rsidR="00CA7249" w:rsidRDefault="008D5031" w:rsidP="00CA7249">
            <w:pPr>
              <w:jc w:val="center"/>
            </w:pPr>
            <w:r>
              <w:t xml:space="preserve">Gizmos Lab: </w:t>
            </w:r>
            <w:r w:rsidR="00CA7249">
              <w:t xml:space="preserve">Explore the Diffusion and Osmosis Gizmos at </w:t>
            </w:r>
            <w:hyperlink r:id="rId7" w:history="1">
              <w:r w:rsidR="00CA7249" w:rsidRPr="00BA1742">
                <w:rPr>
                  <w:rStyle w:val="Hyperlink"/>
                </w:rPr>
                <w:t>www.explorelearning.com</w:t>
              </w:r>
            </w:hyperlink>
            <w:r w:rsidR="00CA7249">
              <w:t xml:space="preserve">. Students complete the </w:t>
            </w:r>
            <w:r w:rsidR="00CA7249">
              <w:lastRenderedPageBreak/>
              <w:t>student exploration sheet</w:t>
            </w:r>
            <w:r w:rsidR="006242B5">
              <w:t xml:space="preserve"> in pairs</w:t>
            </w:r>
            <w:r w:rsidR="00CA7249">
              <w:t>.</w:t>
            </w:r>
          </w:p>
          <w:p w:rsidR="00CD61E9" w:rsidRDefault="00CA7249" w:rsidP="00CA7249">
            <w:pPr>
              <w:jc w:val="center"/>
            </w:pPr>
            <w:r>
              <w:t>Book computer lab.</w:t>
            </w:r>
          </w:p>
        </w:tc>
        <w:tc>
          <w:tcPr>
            <w:tcW w:w="1770" w:type="dxa"/>
          </w:tcPr>
          <w:p w:rsidR="00CD61E9" w:rsidRDefault="006C4A68" w:rsidP="008B0B74">
            <w:pPr>
              <w:jc w:val="center"/>
            </w:pPr>
            <w:r>
              <w:lastRenderedPageBreak/>
              <w:t xml:space="preserve">Student exploration sheet handed in at end of period and marked </w:t>
            </w:r>
            <w:r w:rsidR="0015654B">
              <w:lastRenderedPageBreak/>
              <w:t xml:space="preserve">K/U, </w:t>
            </w:r>
            <w:r w:rsidR="00702A58">
              <w:t>T, C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lastRenderedPageBreak/>
              <w:t>18</w:t>
            </w:r>
          </w:p>
        </w:tc>
        <w:tc>
          <w:tcPr>
            <w:tcW w:w="2552" w:type="dxa"/>
          </w:tcPr>
          <w:p w:rsidR="00CD61E9" w:rsidRDefault="00D22E25" w:rsidP="00D22E25">
            <w:pPr>
              <w:jc w:val="center"/>
            </w:pPr>
            <w:r>
              <w:t>In-Class Culminating Task: Group Work</w:t>
            </w:r>
          </w:p>
        </w:tc>
        <w:tc>
          <w:tcPr>
            <w:tcW w:w="1443" w:type="dxa"/>
          </w:tcPr>
          <w:p w:rsidR="00CD61E9" w:rsidRDefault="007978BF" w:rsidP="00E1651E">
            <w:pPr>
              <w:jc w:val="center"/>
            </w:pPr>
            <w:r>
              <w:t>B</w:t>
            </w:r>
            <w:r w:rsidR="00E1651E">
              <w:t>1</w:t>
            </w:r>
            <w:r>
              <w:t>.2</w:t>
            </w:r>
            <w:r w:rsidR="008F4AE2">
              <w:t>, B2.1</w:t>
            </w:r>
          </w:p>
        </w:tc>
        <w:tc>
          <w:tcPr>
            <w:tcW w:w="2994" w:type="dxa"/>
          </w:tcPr>
          <w:p w:rsidR="00CD61E9" w:rsidRDefault="00D22E25" w:rsidP="008B0B74">
            <w:pPr>
              <w:jc w:val="center"/>
            </w:pPr>
            <w:r>
              <w:t xml:space="preserve">Read </w:t>
            </w:r>
            <w:r w:rsidR="00256FBB">
              <w:t xml:space="preserve">a recent </w:t>
            </w:r>
            <w:r>
              <w:t>research article</w:t>
            </w:r>
            <w:r w:rsidR="00425E51">
              <w:t xml:space="preserve"> based on advances in biochemistry</w:t>
            </w:r>
            <w:r>
              <w:t>, summarize and answer questions.</w:t>
            </w:r>
            <w:r w:rsidR="00256FBB">
              <w:t xml:space="preserve"> Students work in groups of three or four.</w:t>
            </w:r>
          </w:p>
        </w:tc>
        <w:tc>
          <w:tcPr>
            <w:tcW w:w="1770" w:type="dxa"/>
          </w:tcPr>
          <w:p w:rsidR="00CD61E9" w:rsidRDefault="00D22E25" w:rsidP="008B0B74">
            <w:pPr>
              <w:jc w:val="center"/>
            </w:pPr>
            <w:r>
              <w:t xml:space="preserve">Summaries and questions to be handed in and marked. </w:t>
            </w:r>
          </w:p>
          <w:p w:rsidR="00425E51" w:rsidRDefault="00425E51" w:rsidP="008B0B74">
            <w:pPr>
              <w:jc w:val="center"/>
            </w:pPr>
            <w:r>
              <w:t>T, C and A</w:t>
            </w:r>
          </w:p>
        </w:tc>
      </w:tr>
      <w:tr w:rsidR="00B03D0A" w:rsidTr="00CD61E9"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19</w:t>
            </w:r>
          </w:p>
        </w:tc>
        <w:tc>
          <w:tcPr>
            <w:tcW w:w="2552" w:type="dxa"/>
          </w:tcPr>
          <w:p w:rsidR="00CD61E9" w:rsidRDefault="002930D2" w:rsidP="008B0B74">
            <w:pPr>
              <w:jc w:val="center"/>
            </w:pPr>
            <w:r>
              <w:t>Conclusion</w:t>
            </w:r>
            <w:r w:rsidR="00D42674">
              <w:t xml:space="preserve"> and Review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>B2.1</w:t>
            </w:r>
          </w:p>
        </w:tc>
        <w:tc>
          <w:tcPr>
            <w:tcW w:w="2994" w:type="dxa"/>
          </w:tcPr>
          <w:p w:rsidR="00CD61E9" w:rsidRDefault="00DC5128" w:rsidP="008B0B74">
            <w:pPr>
              <w:jc w:val="center"/>
            </w:pPr>
            <w:proofErr w:type="spellStart"/>
            <w:r>
              <w:t>Rewatch</w:t>
            </w:r>
            <w:proofErr w:type="spellEnd"/>
            <w:r>
              <w:t xml:space="preserve"> video “Cellular Visions” and discuss how much more students know about </w:t>
            </w:r>
            <w:r w:rsidR="009A28BF">
              <w:t xml:space="preserve">the </w:t>
            </w:r>
            <w:r>
              <w:t xml:space="preserve">video. Take student questions before the test. </w:t>
            </w:r>
          </w:p>
        </w:tc>
        <w:tc>
          <w:tcPr>
            <w:tcW w:w="1770" w:type="dxa"/>
          </w:tcPr>
          <w:p w:rsidR="00CD61E9" w:rsidRDefault="00DC5128" w:rsidP="008B0B74">
            <w:pPr>
              <w:jc w:val="center"/>
            </w:pPr>
            <w:r>
              <w:t>NA</w:t>
            </w:r>
          </w:p>
        </w:tc>
      </w:tr>
      <w:tr w:rsidR="00B03D0A" w:rsidTr="002930D2">
        <w:trPr>
          <w:trHeight w:val="290"/>
        </w:trPr>
        <w:tc>
          <w:tcPr>
            <w:tcW w:w="817" w:type="dxa"/>
          </w:tcPr>
          <w:p w:rsidR="00CD61E9" w:rsidRDefault="00CD61E9" w:rsidP="008B0B74">
            <w:pPr>
              <w:jc w:val="center"/>
            </w:pPr>
            <w:r>
              <w:t>20</w:t>
            </w:r>
          </w:p>
        </w:tc>
        <w:tc>
          <w:tcPr>
            <w:tcW w:w="2552" w:type="dxa"/>
          </w:tcPr>
          <w:p w:rsidR="00CD61E9" w:rsidRDefault="002930D2" w:rsidP="008B0B74">
            <w:pPr>
              <w:jc w:val="center"/>
            </w:pPr>
            <w:r>
              <w:t>Unit Test</w:t>
            </w:r>
          </w:p>
        </w:tc>
        <w:tc>
          <w:tcPr>
            <w:tcW w:w="1443" w:type="dxa"/>
          </w:tcPr>
          <w:p w:rsidR="00CD61E9" w:rsidRDefault="008F4AE2" w:rsidP="008B0B74">
            <w:pPr>
              <w:jc w:val="center"/>
            </w:pPr>
            <w:r>
              <w:t>ALL</w:t>
            </w:r>
          </w:p>
        </w:tc>
        <w:tc>
          <w:tcPr>
            <w:tcW w:w="2994" w:type="dxa"/>
          </w:tcPr>
          <w:p w:rsidR="00CD61E9" w:rsidRDefault="006A14FD" w:rsidP="008B0B74">
            <w:pPr>
              <w:jc w:val="center"/>
            </w:pPr>
            <w:r>
              <w:t>Students complete unit test.</w:t>
            </w:r>
          </w:p>
        </w:tc>
        <w:tc>
          <w:tcPr>
            <w:tcW w:w="1770" w:type="dxa"/>
          </w:tcPr>
          <w:p w:rsidR="00CD61E9" w:rsidRDefault="00070737" w:rsidP="008B0B74">
            <w:pPr>
              <w:jc w:val="center"/>
            </w:pPr>
            <w:r>
              <w:t>K/U, T, C, A</w:t>
            </w:r>
          </w:p>
        </w:tc>
      </w:tr>
    </w:tbl>
    <w:p w:rsidR="009879F5" w:rsidRDefault="009879F5" w:rsidP="008B0B74">
      <w:pPr>
        <w:jc w:val="center"/>
      </w:pPr>
    </w:p>
    <w:sectPr w:rsidR="009879F5" w:rsidSect="00C873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B74"/>
    <w:rsid w:val="0006326D"/>
    <w:rsid w:val="00070737"/>
    <w:rsid w:val="000D4AF3"/>
    <w:rsid w:val="000E444C"/>
    <w:rsid w:val="00113B58"/>
    <w:rsid w:val="00122FBF"/>
    <w:rsid w:val="0015654B"/>
    <w:rsid w:val="00191D69"/>
    <w:rsid w:val="001973D8"/>
    <w:rsid w:val="001A74D1"/>
    <w:rsid w:val="0025662D"/>
    <w:rsid w:val="00256FBB"/>
    <w:rsid w:val="002930D2"/>
    <w:rsid w:val="002E7188"/>
    <w:rsid w:val="002E7A64"/>
    <w:rsid w:val="003465C6"/>
    <w:rsid w:val="0038321A"/>
    <w:rsid w:val="00425E51"/>
    <w:rsid w:val="00484155"/>
    <w:rsid w:val="004A1603"/>
    <w:rsid w:val="00543753"/>
    <w:rsid w:val="00564189"/>
    <w:rsid w:val="006004F7"/>
    <w:rsid w:val="006044A9"/>
    <w:rsid w:val="006242B5"/>
    <w:rsid w:val="00632498"/>
    <w:rsid w:val="006846D1"/>
    <w:rsid w:val="006A14FD"/>
    <w:rsid w:val="006B7418"/>
    <w:rsid w:val="006C4A68"/>
    <w:rsid w:val="00702A58"/>
    <w:rsid w:val="007451F3"/>
    <w:rsid w:val="00763565"/>
    <w:rsid w:val="007978BF"/>
    <w:rsid w:val="007D5EC7"/>
    <w:rsid w:val="00843165"/>
    <w:rsid w:val="008B0B74"/>
    <w:rsid w:val="008D5031"/>
    <w:rsid w:val="008F4AE2"/>
    <w:rsid w:val="00912B3F"/>
    <w:rsid w:val="00912C7B"/>
    <w:rsid w:val="009743E1"/>
    <w:rsid w:val="009879F5"/>
    <w:rsid w:val="00996280"/>
    <w:rsid w:val="009A28BF"/>
    <w:rsid w:val="009C7E54"/>
    <w:rsid w:val="00A06CA3"/>
    <w:rsid w:val="00A35F1C"/>
    <w:rsid w:val="00AF0DF3"/>
    <w:rsid w:val="00AF52BA"/>
    <w:rsid w:val="00B03D0A"/>
    <w:rsid w:val="00BA19CB"/>
    <w:rsid w:val="00C23CEC"/>
    <w:rsid w:val="00C47CFD"/>
    <w:rsid w:val="00C74F89"/>
    <w:rsid w:val="00C8733E"/>
    <w:rsid w:val="00CA7249"/>
    <w:rsid w:val="00CD61E9"/>
    <w:rsid w:val="00D22E25"/>
    <w:rsid w:val="00D42674"/>
    <w:rsid w:val="00DA6D4C"/>
    <w:rsid w:val="00DC5128"/>
    <w:rsid w:val="00E1651E"/>
    <w:rsid w:val="00E26D10"/>
    <w:rsid w:val="00E343E5"/>
    <w:rsid w:val="00EB4D52"/>
    <w:rsid w:val="00EF3166"/>
    <w:rsid w:val="00F23FD9"/>
    <w:rsid w:val="00F528A4"/>
    <w:rsid w:val="00FB7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9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3D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xplorelearning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xplorelearning.com" TargetMode="External"/><Relationship Id="rId5" Type="http://schemas.openxmlformats.org/officeDocument/2006/relationships/hyperlink" Target="http://www.studiodaily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BFE21-4F11-4178-91D6-375AC353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2068</TotalTime>
  <Pages>4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74</cp:revision>
  <dcterms:created xsi:type="dcterms:W3CDTF">2011-10-20T22:42:00Z</dcterms:created>
  <dcterms:modified xsi:type="dcterms:W3CDTF">2011-10-29T19:59:00Z</dcterms:modified>
</cp:coreProperties>
</file>